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67" w:rsidRDefault="001C4138">
      <w:pPr>
        <w:spacing w:line="400" w:lineRule="exac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3</w:t>
      </w:r>
      <w:r>
        <w:rPr>
          <w:rFonts w:ascii="宋体" w:hAnsi="宋体" w:hint="eastAsia"/>
          <w:sz w:val="32"/>
        </w:rPr>
        <w:t>：</w:t>
      </w:r>
    </w:p>
    <w:p w:rsidR="00733167" w:rsidRDefault="001C4138">
      <w:pPr>
        <w:spacing w:line="4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经济学院</w:t>
      </w:r>
      <w:r>
        <w:rPr>
          <w:rFonts w:ascii="宋体" w:hAnsi="宋体" w:hint="eastAsia"/>
          <w:sz w:val="36"/>
          <w:szCs w:val="36"/>
        </w:rPr>
        <w:t>“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优秀学生团干部</w:t>
      </w:r>
      <w:r>
        <w:rPr>
          <w:rFonts w:ascii="宋体" w:hAnsi="宋体" w:hint="eastAsia"/>
          <w:sz w:val="36"/>
          <w:szCs w:val="36"/>
        </w:rPr>
        <w:t>”申报表</w:t>
      </w:r>
    </w:p>
    <w:p w:rsidR="00733167" w:rsidRDefault="00733167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4"/>
        <w:gridCol w:w="810"/>
        <w:gridCol w:w="471"/>
        <w:gridCol w:w="170"/>
        <w:gridCol w:w="608"/>
        <w:gridCol w:w="71"/>
        <w:gridCol w:w="236"/>
        <w:gridCol w:w="844"/>
        <w:gridCol w:w="465"/>
        <w:gridCol w:w="1140"/>
        <w:gridCol w:w="1994"/>
      </w:tblGrid>
      <w:tr w:rsidR="0073316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3316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733167">
        <w:trPr>
          <w:trHeight w:val="65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proofErr w:type="gramStart"/>
            <w:r>
              <w:rPr>
                <w:rFonts w:ascii="宋体" w:hAnsi="宋体" w:hint="eastAsia"/>
                <w:szCs w:val="21"/>
              </w:rPr>
              <w:t>团学组织</w:t>
            </w:r>
            <w:proofErr w:type="gramEnd"/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33167">
        <w:trPr>
          <w:trHeight w:val="6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3167">
        <w:trPr>
          <w:cantSplit/>
          <w:trHeight w:val="3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所在部门主要事迹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33167">
        <w:trPr>
          <w:cantSplit/>
          <w:trHeight w:val="3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个人主要事迹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167" w:rsidRDefault="0073316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33167">
        <w:trPr>
          <w:cantSplit/>
          <w:trHeight w:val="26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</w:p>
          <w:p w:rsidR="00733167" w:rsidRDefault="001C41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</w:t>
            </w:r>
          </w:p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733167" w:rsidRDefault="00733167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</w:p>
          <w:p w:rsidR="00733167" w:rsidRDefault="0073316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  <w:p w:rsidR="00733167" w:rsidRDefault="001C41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7" w:rsidRDefault="001C41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团委书记</w:t>
            </w:r>
          </w:p>
          <w:p w:rsidR="00733167" w:rsidRDefault="001C41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（负责人）</w:t>
            </w:r>
            <w:r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733167" w:rsidRDefault="001C4138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733167" w:rsidRDefault="001C4138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733167" w:rsidRDefault="001C4138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公章</w:t>
            </w:r>
          </w:p>
          <w:p w:rsidR="00733167" w:rsidRDefault="001C41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733167" w:rsidRDefault="001C4138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备注：（本表宋体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号字首行缩进两字符填写）</w:t>
      </w:r>
    </w:p>
    <w:p w:rsidR="00733167" w:rsidRDefault="00733167"/>
    <w:p w:rsidR="00733167" w:rsidRDefault="00733167">
      <w:pPr>
        <w:jc w:val="left"/>
      </w:pPr>
    </w:p>
    <w:sectPr w:rsidR="00733167"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7"/>
    <w:rsid w:val="001C4138"/>
    <w:rsid w:val="00733167"/>
    <w:rsid w:val="2BE4290E"/>
    <w:rsid w:val="45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130E31-1925-4C25-9DA5-A32E707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Sinopec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</cp:revision>
  <dcterms:created xsi:type="dcterms:W3CDTF">2014-10-29T12:08:00Z</dcterms:created>
  <dcterms:modified xsi:type="dcterms:W3CDTF">2016-11-01T11:06:00Z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